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515B" w14:textId="7B36B513" w:rsidR="0062354D" w:rsidRDefault="0062354D">
      <w:pPr>
        <w:spacing w:before="240" w:after="240"/>
        <w:rPr>
          <w:rFonts w:hAnsi="ＭＳ 明朝"/>
          <w:snapToGrid w:val="0"/>
          <w:sz w:val="24"/>
        </w:rPr>
      </w:pPr>
      <w:r>
        <w:rPr>
          <w:rFonts w:hAnsi="ＭＳ 明朝" w:hint="eastAsia"/>
          <w:snapToGrid w:val="0"/>
          <w:sz w:val="24"/>
        </w:rPr>
        <w:t>附属様式第２号</w:t>
      </w:r>
    </w:p>
    <w:p w14:paraId="5371D837" w14:textId="77777777" w:rsidR="0062354D" w:rsidRDefault="0062354D">
      <w:pPr>
        <w:spacing w:line="240" w:lineRule="exact"/>
        <w:ind w:leftChars="900" w:left="2148" w:rightChars="794" w:right="1895"/>
        <w:jc w:val="distribute"/>
        <w:rPr>
          <w:rFonts w:hAnsi="ＭＳ 明朝"/>
          <w:snapToGrid w:val="0"/>
          <w:sz w:val="24"/>
        </w:rPr>
      </w:pPr>
      <w:r>
        <w:rPr>
          <w:rFonts w:hAnsi="ＭＳ 明朝" w:hint="eastAsia"/>
          <w:snapToGrid w:val="0"/>
          <w:sz w:val="24"/>
        </w:rPr>
        <w:t>（　施　設　名　を　記　入　）</w:t>
      </w:r>
    </w:p>
    <w:p w14:paraId="51808CBF" w14:textId="77777777" w:rsidR="0062354D" w:rsidRDefault="0062354D">
      <w:pPr>
        <w:spacing w:line="240" w:lineRule="exact"/>
        <w:ind w:leftChars="900" w:left="2148" w:rightChars="794" w:right="1895"/>
        <w:jc w:val="distribute"/>
        <w:rPr>
          <w:rFonts w:hAnsi="ＭＳ 明朝"/>
          <w:snapToGrid w:val="0"/>
          <w:sz w:val="24"/>
        </w:rPr>
      </w:pPr>
      <w:r>
        <w:rPr>
          <w:rFonts w:hAnsi="ＭＳ 明朝" w:hint="eastAsia"/>
          <w:snapToGrid w:val="0"/>
          <w:sz w:val="24"/>
        </w:rPr>
        <w:t>の管理運営に関する収支計画書</w:t>
      </w:r>
    </w:p>
    <w:p w14:paraId="4BA46243" w14:textId="77777777" w:rsidR="0062354D" w:rsidRDefault="0062354D">
      <w:pPr>
        <w:spacing w:line="240" w:lineRule="exact"/>
        <w:jc w:val="center"/>
        <w:rPr>
          <w:rFonts w:hAnsi="ＭＳ 明朝"/>
          <w:snapToGrid w:val="0"/>
          <w:sz w:val="24"/>
        </w:rPr>
      </w:pPr>
      <w:r>
        <w:rPr>
          <w:rFonts w:hAnsi="ＭＳ 明朝" w:hint="eastAsia"/>
          <w:snapToGrid w:val="0"/>
          <w:sz w:val="24"/>
        </w:rPr>
        <w:t>（　　　　年度）</w:t>
      </w:r>
    </w:p>
    <w:p w14:paraId="7C5A8D3C" w14:textId="77777777" w:rsidR="0062354D" w:rsidRDefault="0062354D">
      <w:pPr>
        <w:spacing w:before="240"/>
        <w:jc w:val="right"/>
        <w:rPr>
          <w:rFonts w:hAnsi="ＭＳ 明朝"/>
          <w:snapToGrid w:val="0"/>
          <w:sz w:val="24"/>
        </w:rPr>
      </w:pPr>
      <w:r>
        <w:rPr>
          <w:rFonts w:hAnsi="ＭＳ 明朝" w:hint="eastAsia"/>
          <w:snapToGrid w:val="0"/>
          <w:sz w:val="24"/>
        </w:rPr>
        <w:t xml:space="preserve">（単位：千円）　</w:t>
      </w:r>
    </w:p>
    <w:tbl>
      <w:tblPr>
        <w:tblW w:w="896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2"/>
        <w:gridCol w:w="1180"/>
        <w:gridCol w:w="1179"/>
        <w:gridCol w:w="3775"/>
        <w:gridCol w:w="2360"/>
      </w:tblGrid>
      <w:tr w:rsidR="0062354D" w14:paraId="3EA765FD" w14:textId="77777777">
        <w:trPr>
          <w:cantSplit/>
          <w:trHeight w:hRule="exact" w:val="499"/>
        </w:trPr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8E94264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4B916" w14:textId="77777777" w:rsidR="0062354D" w:rsidRDefault="0062354D">
            <w:pPr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金　額</w:t>
            </w:r>
          </w:p>
        </w:tc>
        <w:tc>
          <w:tcPr>
            <w:tcW w:w="3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5D7B20" w14:textId="77777777" w:rsidR="0062354D" w:rsidRDefault="0062354D">
            <w:pPr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内　　　　訳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9574F" w14:textId="77777777" w:rsidR="0062354D" w:rsidRDefault="0062354D">
            <w:pPr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備　考</w:t>
            </w:r>
          </w:p>
        </w:tc>
      </w:tr>
      <w:tr w:rsidR="0062354D" w14:paraId="25D87F3F" w14:textId="77777777">
        <w:trPr>
          <w:cantSplit/>
          <w:trHeight w:hRule="exact" w:val="997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7007127" w14:textId="77777777" w:rsidR="0062354D" w:rsidRDefault="0062354D">
            <w:pPr>
              <w:ind w:left="113" w:right="113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項　　　目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C1A2" w14:textId="77777777" w:rsidR="0062354D" w:rsidRDefault="0062354D">
            <w:pPr>
              <w:ind w:leftChars="-5" w:left="-12" w:rightChars="-14" w:right="-33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委託料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1CE0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3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799E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47DBC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</w:tr>
      <w:tr w:rsidR="0062354D" w14:paraId="4F43DA2A" w14:textId="77777777">
        <w:trPr>
          <w:cantSplit/>
          <w:trHeight w:hRule="exact" w:val="997"/>
        </w:trPr>
        <w:tc>
          <w:tcPr>
            <w:tcW w:w="47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D9667BA" w14:textId="77777777" w:rsidR="0062354D" w:rsidRDefault="0062354D">
            <w:pPr>
              <w:ind w:left="113" w:right="113"/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5497" w14:textId="77777777" w:rsidR="0062354D" w:rsidRDefault="0062354D">
            <w:pPr>
              <w:ind w:leftChars="-5" w:left="-12" w:rightChars="-14" w:right="-33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利用料金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EED0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FC0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（利用料金制度適用施設のみ）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3FCF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</w:tr>
      <w:tr w:rsidR="0062354D" w14:paraId="56CB0FDD" w14:textId="77777777">
        <w:trPr>
          <w:cantSplit/>
          <w:trHeight w:hRule="exact" w:val="997"/>
        </w:trPr>
        <w:tc>
          <w:tcPr>
            <w:tcW w:w="4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91561BC" w14:textId="77777777" w:rsidR="0062354D" w:rsidRDefault="0062354D">
            <w:pPr>
              <w:ind w:left="113" w:right="113"/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35964" w14:textId="77777777" w:rsidR="0062354D" w:rsidRDefault="0062354D">
            <w:pPr>
              <w:ind w:leftChars="-5" w:left="-12" w:rightChars="-14" w:right="-33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その他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920FA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92F3E2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2EF82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</w:tr>
      <w:tr w:rsidR="0062354D" w14:paraId="1C641DF7" w14:textId="77777777">
        <w:trPr>
          <w:cantSplit/>
          <w:trHeight w:hRule="exact" w:val="748"/>
        </w:trPr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2C6F9F" w14:textId="77777777" w:rsidR="0062354D" w:rsidRDefault="0062354D">
            <w:pPr>
              <w:ind w:leftChars="-5" w:left="-12" w:rightChars="-14" w:right="-33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収入合計</w:t>
            </w:r>
            <w:r>
              <w:rPr>
                <w:rFonts w:hAnsi="ＭＳ 明朝"/>
                <w:snapToGrid w:val="0"/>
                <w:sz w:val="24"/>
              </w:rPr>
              <w:t>(</w:t>
            </w:r>
            <w:r>
              <w:rPr>
                <w:rFonts w:hAnsi="ＭＳ 明朝" w:hint="eastAsia"/>
                <w:snapToGrid w:val="0"/>
                <w:sz w:val="24"/>
              </w:rPr>
              <w:t>Ａ</w:t>
            </w:r>
            <w:r>
              <w:rPr>
                <w:rFonts w:hAnsi="ＭＳ 明朝"/>
                <w:snapToGrid w:val="0"/>
                <w:sz w:val="24"/>
              </w:rPr>
              <w:t>)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C2F48A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3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C1A70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F1F63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</w:tr>
      <w:tr w:rsidR="0062354D" w14:paraId="2AF9BA3E" w14:textId="77777777">
        <w:trPr>
          <w:cantSplit/>
          <w:trHeight w:hRule="exact" w:val="1246"/>
        </w:trPr>
        <w:tc>
          <w:tcPr>
            <w:tcW w:w="4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7DE5017" w14:textId="77777777" w:rsidR="0062354D" w:rsidRDefault="0062354D">
            <w:pPr>
              <w:ind w:left="113" w:right="113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6782" w14:textId="77777777" w:rsidR="0062354D" w:rsidRDefault="0062354D">
            <w:pPr>
              <w:ind w:leftChars="-5" w:left="-12" w:rightChars="-14" w:right="-33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人件費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C84F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3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4FA0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E6732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</w:tr>
      <w:tr w:rsidR="0062354D" w14:paraId="7A534D8C" w14:textId="77777777">
        <w:trPr>
          <w:cantSplit/>
          <w:trHeight w:hRule="exact" w:val="1246"/>
        </w:trPr>
        <w:tc>
          <w:tcPr>
            <w:tcW w:w="472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96A952B" w14:textId="77777777" w:rsidR="0062354D" w:rsidRDefault="0062354D">
            <w:pPr>
              <w:ind w:left="113" w:right="113"/>
              <w:jc w:val="distribute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項目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78C0" w14:textId="77777777" w:rsidR="0062354D" w:rsidRDefault="0062354D">
            <w:pPr>
              <w:ind w:leftChars="-5" w:left="-12" w:rightChars="-14" w:right="-33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事務費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2754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A998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DEB29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</w:tr>
      <w:tr w:rsidR="0062354D" w14:paraId="6D1850C2" w14:textId="77777777">
        <w:trPr>
          <w:cantSplit/>
          <w:trHeight w:hRule="exact" w:val="1246"/>
        </w:trPr>
        <w:tc>
          <w:tcPr>
            <w:tcW w:w="47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8D2E2E7" w14:textId="77777777" w:rsidR="0062354D" w:rsidRDefault="0062354D">
            <w:pPr>
              <w:ind w:left="113" w:right="113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993F" w14:textId="77777777" w:rsidR="0062354D" w:rsidRDefault="0062354D">
            <w:pPr>
              <w:ind w:leftChars="-5" w:left="-12" w:rightChars="-14" w:right="-33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事業費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0438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956A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DB868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</w:tr>
      <w:tr w:rsidR="0062354D" w14:paraId="225441EA" w14:textId="77777777">
        <w:trPr>
          <w:cantSplit/>
          <w:trHeight w:hRule="exact" w:val="1246"/>
        </w:trPr>
        <w:tc>
          <w:tcPr>
            <w:tcW w:w="4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8DF20A8" w14:textId="77777777" w:rsidR="0062354D" w:rsidRDefault="0062354D">
            <w:pPr>
              <w:ind w:left="113" w:right="113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4A261" w14:textId="77777777" w:rsidR="0062354D" w:rsidRDefault="0062354D">
            <w:pPr>
              <w:ind w:leftChars="-5" w:left="-12" w:rightChars="-14" w:right="-33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管理費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061271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E6387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D00CB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</w:tr>
      <w:tr w:rsidR="0062354D" w14:paraId="0EDBBA76" w14:textId="77777777">
        <w:trPr>
          <w:cantSplit/>
          <w:trHeight w:hRule="exact" w:val="997"/>
        </w:trPr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8381" w14:textId="77777777" w:rsidR="0062354D" w:rsidRDefault="0062354D">
            <w:pPr>
              <w:ind w:leftChars="-5" w:left="-12" w:rightChars="-14" w:right="-33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支出合計</w:t>
            </w:r>
            <w:r>
              <w:rPr>
                <w:rFonts w:hAnsi="ＭＳ 明朝"/>
                <w:snapToGrid w:val="0"/>
                <w:sz w:val="24"/>
              </w:rPr>
              <w:t>(</w:t>
            </w:r>
            <w:r>
              <w:rPr>
                <w:rFonts w:hAnsi="ＭＳ 明朝" w:hint="eastAsia"/>
                <w:snapToGrid w:val="0"/>
                <w:sz w:val="24"/>
              </w:rPr>
              <w:t>Ｂ</w:t>
            </w:r>
            <w:r>
              <w:rPr>
                <w:rFonts w:hAnsi="ＭＳ 明朝"/>
                <w:snapToGrid w:val="0"/>
                <w:sz w:val="24"/>
              </w:rPr>
              <w:t>)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A901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3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6D99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73F14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</w:tr>
      <w:tr w:rsidR="0062354D" w14:paraId="797D2E0E" w14:textId="77777777">
        <w:trPr>
          <w:cantSplit/>
          <w:trHeight w:hRule="exact" w:val="997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8CEC54" w14:textId="77777777" w:rsidR="0062354D" w:rsidRDefault="0062354D">
            <w:pPr>
              <w:ind w:leftChars="-5" w:left="-12" w:rightChars="-14" w:right="-33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収支</w:t>
            </w:r>
            <w:r>
              <w:rPr>
                <w:rFonts w:hAnsi="ＭＳ 明朝"/>
                <w:snapToGrid w:val="0"/>
                <w:spacing w:val="-22"/>
                <w:sz w:val="24"/>
              </w:rPr>
              <w:t>(</w:t>
            </w:r>
            <w:r>
              <w:rPr>
                <w:rFonts w:hAnsi="ＭＳ 明朝" w:hint="eastAsia"/>
                <w:snapToGrid w:val="0"/>
                <w:spacing w:val="-22"/>
                <w:sz w:val="24"/>
              </w:rPr>
              <w:t>Ａ</w:t>
            </w:r>
            <w:r>
              <w:rPr>
                <w:rFonts w:hAnsi="ＭＳ 明朝"/>
                <w:snapToGrid w:val="0"/>
                <w:spacing w:val="-22"/>
                <w:sz w:val="24"/>
              </w:rPr>
              <w:t>)</w:t>
            </w:r>
            <w:r>
              <w:rPr>
                <w:rFonts w:hAnsi="ＭＳ 明朝" w:hint="eastAsia"/>
                <w:snapToGrid w:val="0"/>
                <w:spacing w:val="-22"/>
                <w:sz w:val="24"/>
              </w:rPr>
              <w:t>－</w:t>
            </w:r>
            <w:r>
              <w:rPr>
                <w:rFonts w:hAnsi="ＭＳ 明朝"/>
                <w:snapToGrid w:val="0"/>
                <w:spacing w:val="-22"/>
                <w:sz w:val="24"/>
              </w:rPr>
              <w:t>(</w:t>
            </w:r>
            <w:r>
              <w:rPr>
                <w:rFonts w:hAnsi="ＭＳ 明朝" w:hint="eastAsia"/>
                <w:snapToGrid w:val="0"/>
                <w:spacing w:val="-22"/>
                <w:sz w:val="24"/>
              </w:rPr>
              <w:t>Ｂ</w:t>
            </w:r>
            <w:r>
              <w:rPr>
                <w:rFonts w:hAnsi="ＭＳ 明朝"/>
                <w:snapToGrid w:val="0"/>
                <w:spacing w:val="-22"/>
                <w:sz w:val="24"/>
              </w:rPr>
              <w:t>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3137B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1F1BAA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53BA0" w14:textId="77777777" w:rsidR="0062354D" w:rsidRDefault="0062354D">
            <w:pPr>
              <w:rPr>
                <w:rFonts w:hAnsi="ＭＳ 明朝"/>
                <w:snapToGrid w:val="0"/>
                <w:sz w:val="24"/>
              </w:rPr>
            </w:pPr>
          </w:p>
        </w:tc>
      </w:tr>
    </w:tbl>
    <w:p w14:paraId="525CD37C" w14:textId="77777777" w:rsidR="0062354D" w:rsidRDefault="0062354D">
      <w:pPr>
        <w:spacing w:line="320" w:lineRule="exact"/>
        <w:ind w:left="630" w:hanging="420"/>
        <w:rPr>
          <w:rFonts w:hAnsi="ＭＳ 明朝"/>
          <w:snapToGrid w:val="0"/>
          <w:sz w:val="24"/>
        </w:rPr>
      </w:pPr>
      <w:r>
        <w:rPr>
          <w:rFonts w:hAnsi="ＭＳ 明朝" w:hint="eastAsia"/>
          <w:snapToGrid w:val="0"/>
          <w:sz w:val="24"/>
        </w:rPr>
        <w:t>※１　１年間（</w:t>
      </w:r>
      <w:r>
        <w:rPr>
          <w:rFonts w:hAnsi="ＭＳ 明朝"/>
          <w:snapToGrid w:val="0"/>
          <w:sz w:val="24"/>
        </w:rPr>
        <w:t>12</w:t>
      </w:r>
      <w:r>
        <w:rPr>
          <w:rFonts w:hAnsi="ＭＳ 明朝" w:hint="eastAsia"/>
          <w:snapToGrid w:val="0"/>
          <w:sz w:val="24"/>
        </w:rPr>
        <w:t>ケ月）の収支又は開館から年度末までの収支を記入してください。</w:t>
      </w:r>
    </w:p>
    <w:p w14:paraId="4E2A1463" w14:textId="77777777" w:rsidR="0062354D" w:rsidRDefault="0062354D">
      <w:pPr>
        <w:spacing w:line="320" w:lineRule="exact"/>
        <w:ind w:left="630" w:hanging="210"/>
        <w:rPr>
          <w:rFonts w:hAnsi="ＭＳ 明朝"/>
          <w:snapToGrid w:val="0"/>
          <w:sz w:val="24"/>
        </w:rPr>
      </w:pPr>
      <w:r>
        <w:rPr>
          <w:rFonts w:hAnsi="ＭＳ 明朝" w:hint="eastAsia"/>
          <w:snapToGrid w:val="0"/>
          <w:sz w:val="24"/>
        </w:rPr>
        <w:t>２　年度毎に作成してください。</w:t>
      </w:r>
    </w:p>
    <w:p w14:paraId="3F5CF9B9" w14:textId="77777777" w:rsidR="0062354D" w:rsidRDefault="0062354D">
      <w:pPr>
        <w:spacing w:before="240" w:after="120"/>
        <w:jc w:val="center"/>
        <w:rPr>
          <w:rFonts w:hAnsi="ＭＳ 明朝"/>
          <w:snapToGrid w:val="0"/>
          <w:sz w:val="24"/>
        </w:rPr>
      </w:pPr>
      <w:r>
        <w:rPr>
          <w:rFonts w:hAnsi="ＭＳ 明朝"/>
          <w:snapToGrid w:val="0"/>
          <w:sz w:val="24"/>
        </w:rPr>
        <w:br w:type="page"/>
      </w:r>
      <w:r>
        <w:rPr>
          <w:rFonts w:hAnsi="ＭＳ 明朝" w:hint="eastAsia"/>
          <w:snapToGrid w:val="0"/>
          <w:sz w:val="24"/>
        </w:rPr>
        <w:lastRenderedPageBreak/>
        <w:t>自主事業予算書（　　　　年度）</w:t>
      </w:r>
    </w:p>
    <w:p w14:paraId="6CE50D4A" w14:textId="77777777" w:rsidR="0062354D" w:rsidRDefault="0062354D">
      <w:pPr>
        <w:spacing w:after="240"/>
        <w:jc w:val="right"/>
        <w:rPr>
          <w:rFonts w:hAnsi="ＭＳ 明朝"/>
          <w:snapToGrid w:val="0"/>
          <w:sz w:val="24"/>
          <w:u w:val="single"/>
        </w:rPr>
      </w:pPr>
      <w:r>
        <w:rPr>
          <w:rFonts w:hAnsi="ＭＳ 明朝" w:hint="eastAsia"/>
          <w:snapToGrid w:val="0"/>
          <w:sz w:val="24"/>
          <w:u w:val="single"/>
        </w:rPr>
        <w:t xml:space="preserve">団体名　　　　　　　　　</w:t>
      </w:r>
      <w:r>
        <w:rPr>
          <w:rFonts w:hAnsi="ＭＳ 明朝" w:hint="eastAsia"/>
          <w:snapToGrid w:val="0"/>
          <w:sz w:val="24"/>
        </w:rPr>
        <w:t xml:space="preserve">　　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68"/>
        <w:gridCol w:w="1315"/>
        <w:gridCol w:w="940"/>
        <w:gridCol w:w="940"/>
        <w:gridCol w:w="940"/>
        <w:gridCol w:w="940"/>
        <w:gridCol w:w="940"/>
        <w:gridCol w:w="940"/>
      </w:tblGrid>
      <w:tr w:rsidR="0062354D" w14:paraId="25079854" w14:textId="77777777">
        <w:trPr>
          <w:cantSplit/>
          <w:trHeight w:hRule="exact" w:val="349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3BBCFB" w14:textId="77777777" w:rsidR="0062354D" w:rsidRDefault="0062354D">
            <w:pPr>
              <w:jc w:val="center"/>
              <w:rPr>
                <w:rFonts w:hAnsi="ＭＳ 明朝"/>
                <w:snapToGrid w:val="0"/>
                <w:sz w:val="24"/>
                <w:szCs w:val="17"/>
              </w:rPr>
            </w:pPr>
            <w:r>
              <w:rPr>
                <w:rFonts w:hAnsi="ＭＳ 明朝" w:hint="eastAsia"/>
                <w:snapToGrid w:val="0"/>
                <w:sz w:val="24"/>
                <w:szCs w:val="17"/>
              </w:rPr>
              <w:t>事業名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CDAEA4" w14:textId="77777777" w:rsidR="0062354D" w:rsidRDefault="0062354D">
            <w:pPr>
              <w:ind w:leftChars="10" w:left="24" w:rightChars="-26" w:right="-62"/>
              <w:rPr>
                <w:rFonts w:hAnsi="ＭＳ 明朝"/>
                <w:snapToGrid w:val="0"/>
                <w:szCs w:val="17"/>
              </w:rPr>
            </w:pPr>
            <w:r>
              <w:rPr>
                <w:rFonts w:hAnsi="ＭＳ 明朝" w:hint="eastAsia"/>
                <w:snapToGrid w:val="0"/>
                <w:szCs w:val="17"/>
              </w:rPr>
              <w:t>①募集対象</w:t>
            </w:r>
          </w:p>
        </w:tc>
        <w:tc>
          <w:tcPr>
            <w:tcW w:w="5640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B1B206" w14:textId="77777777" w:rsidR="0062354D" w:rsidRDefault="0062354D">
            <w:pPr>
              <w:jc w:val="center"/>
              <w:rPr>
                <w:rFonts w:hAnsi="ＭＳ 明朝"/>
                <w:snapToGrid w:val="0"/>
                <w:szCs w:val="17"/>
              </w:rPr>
            </w:pPr>
            <w:r>
              <w:rPr>
                <w:rFonts w:hAnsi="ＭＳ 明朝" w:hint="eastAsia"/>
                <w:snapToGrid w:val="0"/>
                <w:szCs w:val="17"/>
              </w:rPr>
              <w:t>自主事業予算額</w:t>
            </w:r>
          </w:p>
        </w:tc>
      </w:tr>
      <w:tr w:rsidR="0062354D" w14:paraId="48C79518" w14:textId="77777777">
        <w:trPr>
          <w:cantSplit/>
          <w:trHeight w:hRule="exact" w:val="349"/>
        </w:trPr>
        <w:tc>
          <w:tcPr>
            <w:tcW w:w="1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6B83A4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A5FC1A" w14:textId="77777777" w:rsidR="0062354D" w:rsidRDefault="0062354D">
            <w:pPr>
              <w:rPr>
                <w:rFonts w:hAnsi="ＭＳ 明朝"/>
                <w:snapToGrid w:val="0"/>
                <w:szCs w:val="17"/>
              </w:rPr>
            </w:pPr>
            <w:r>
              <w:rPr>
                <w:rFonts w:hAnsi="ＭＳ 明朝" w:hint="eastAsia"/>
                <w:snapToGrid w:val="0"/>
                <w:szCs w:val="17"/>
              </w:rPr>
              <w:t>②募集人数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53CE6" w14:textId="77777777" w:rsidR="0062354D" w:rsidRDefault="0062354D">
            <w:pPr>
              <w:rPr>
                <w:rFonts w:hAnsi="ＭＳ 明朝"/>
                <w:snapToGrid w:val="0"/>
                <w:szCs w:val="17"/>
              </w:rPr>
            </w:pPr>
            <w:r>
              <w:rPr>
                <w:rFonts w:hAnsi="ＭＳ 明朝" w:hint="eastAsia"/>
                <w:snapToGrid w:val="0"/>
                <w:szCs w:val="17"/>
              </w:rPr>
              <w:t>総経費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1A06" w14:textId="77777777" w:rsidR="0062354D" w:rsidRDefault="0062354D">
            <w:pPr>
              <w:jc w:val="center"/>
              <w:rPr>
                <w:rFonts w:hAnsi="ＭＳ 明朝"/>
                <w:snapToGrid w:val="0"/>
                <w:szCs w:val="17"/>
              </w:rPr>
            </w:pPr>
            <w:r>
              <w:rPr>
                <w:rFonts w:hAnsi="ＭＳ 明朝" w:hint="eastAsia"/>
                <w:snapToGrid w:val="0"/>
                <w:szCs w:val="17"/>
              </w:rPr>
              <w:t>収入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9232F" w14:textId="77777777" w:rsidR="0062354D" w:rsidRDefault="0062354D">
            <w:pPr>
              <w:jc w:val="center"/>
              <w:rPr>
                <w:rFonts w:hAnsi="ＭＳ 明朝"/>
                <w:snapToGrid w:val="0"/>
                <w:szCs w:val="17"/>
              </w:rPr>
            </w:pPr>
            <w:r>
              <w:rPr>
                <w:rFonts w:hAnsi="ＭＳ 明朝" w:hint="eastAsia"/>
                <w:snapToGrid w:val="0"/>
                <w:szCs w:val="17"/>
              </w:rPr>
              <w:t>支出</w:t>
            </w:r>
          </w:p>
        </w:tc>
      </w:tr>
      <w:tr w:rsidR="0062354D" w14:paraId="20770F96" w14:textId="77777777">
        <w:trPr>
          <w:cantSplit/>
          <w:trHeight w:hRule="exact" w:val="349"/>
        </w:trPr>
        <w:tc>
          <w:tcPr>
            <w:tcW w:w="18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F9D7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38158E" w14:textId="77777777" w:rsidR="0062354D" w:rsidRDefault="0062354D">
            <w:pPr>
              <w:rPr>
                <w:rFonts w:hAnsi="ＭＳ 明朝"/>
                <w:snapToGrid w:val="0"/>
                <w:szCs w:val="17"/>
              </w:rPr>
            </w:pPr>
            <w:r>
              <w:rPr>
                <w:rFonts w:hAnsi="ＭＳ 明朝" w:hint="eastAsia"/>
                <w:snapToGrid w:val="0"/>
                <w:szCs w:val="17"/>
              </w:rPr>
              <w:t>③参</w:t>
            </w:r>
            <w:r>
              <w:rPr>
                <w:rFonts w:hAnsi="ＭＳ 明朝"/>
                <w:snapToGrid w:val="0"/>
                <w:szCs w:val="17"/>
              </w:rPr>
              <w:t xml:space="preserve"> </w:t>
            </w:r>
            <w:r>
              <w:rPr>
                <w:rFonts w:hAnsi="ＭＳ 明朝" w:hint="eastAsia"/>
                <w:snapToGrid w:val="0"/>
                <w:szCs w:val="17"/>
              </w:rPr>
              <w:t>加</w:t>
            </w:r>
            <w:r>
              <w:rPr>
                <w:rFonts w:hAnsi="ＭＳ 明朝"/>
                <w:snapToGrid w:val="0"/>
                <w:szCs w:val="17"/>
              </w:rPr>
              <w:t xml:space="preserve"> </w:t>
            </w:r>
            <w:r>
              <w:rPr>
                <w:rFonts w:hAnsi="ＭＳ 明朝" w:hint="eastAsia"/>
                <w:snapToGrid w:val="0"/>
                <w:szCs w:val="17"/>
              </w:rPr>
              <w:t>費</w:t>
            </w: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9F94B9" w14:textId="77777777" w:rsidR="0062354D" w:rsidRDefault="0062354D">
            <w:pPr>
              <w:rPr>
                <w:rFonts w:hAnsi="ＭＳ 明朝"/>
                <w:snapToGrid w:val="0"/>
                <w:szCs w:val="17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193028" w14:textId="77777777" w:rsidR="0062354D" w:rsidRDefault="0062354D">
            <w:pPr>
              <w:rPr>
                <w:rFonts w:hAnsi="ＭＳ 明朝"/>
                <w:snapToGrid w:val="0"/>
                <w:szCs w:val="17"/>
              </w:rPr>
            </w:pPr>
            <w:r>
              <w:rPr>
                <w:rFonts w:hAnsi="ＭＳ 明朝" w:hint="eastAsia"/>
                <w:snapToGrid w:val="0"/>
                <w:szCs w:val="17"/>
              </w:rPr>
              <w:t>委託料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95C26" w14:textId="77777777" w:rsidR="0062354D" w:rsidRDefault="0062354D">
            <w:pPr>
              <w:rPr>
                <w:rFonts w:hAnsi="ＭＳ 明朝"/>
                <w:snapToGrid w:val="0"/>
                <w:szCs w:val="17"/>
              </w:rPr>
            </w:pPr>
            <w:r>
              <w:rPr>
                <w:rFonts w:hAnsi="ＭＳ 明朝" w:hint="eastAsia"/>
                <w:snapToGrid w:val="0"/>
                <w:szCs w:val="17"/>
              </w:rPr>
              <w:t>参加費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311F82" w14:textId="77777777" w:rsidR="0062354D" w:rsidRDefault="0062354D">
            <w:pPr>
              <w:rPr>
                <w:rFonts w:hAnsi="ＭＳ 明朝"/>
                <w:snapToGrid w:val="0"/>
                <w:szCs w:val="17"/>
              </w:rPr>
            </w:pPr>
            <w:r>
              <w:rPr>
                <w:rFonts w:hAnsi="ＭＳ 明朝" w:hint="eastAsia"/>
                <w:snapToGrid w:val="0"/>
                <w:szCs w:val="17"/>
              </w:rPr>
              <w:t>講師謝金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281E3" w14:textId="77777777" w:rsidR="0062354D" w:rsidRDefault="0062354D">
            <w:pPr>
              <w:rPr>
                <w:rFonts w:hAnsi="ＭＳ 明朝"/>
                <w:snapToGrid w:val="0"/>
                <w:szCs w:val="17"/>
              </w:rPr>
            </w:pPr>
            <w:r>
              <w:rPr>
                <w:rFonts w:hAnsi="ＭＳ 明朝" w:hint="eastAsia"/>
                <w:snapToGrid w:val="0"/>
                <w:szCs w:val="17"/>
              </w:rPr>
              <w:t>材料費等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DBC20" w14:textId="77777777" w:rsidR="0062354D" w:rsidRDefault="0062354D">
            <w:pPr>
              <w:rPr>
                <w:rFonts w:hAnsi="ＭＳ 明朝"/>
                <w:snapToGrid w:val="0"/>
                <w:szCs w:val="17"/>
              </w:rPr>
            </w:pPr>
            <w:r>
              <w:rPr>
                <w:rFonts w:hAnsi="ＭＳ 明朝" w:hint="eastAsia"/>
                <w:snapToGrid w:val="0"/>
                <w:szCs w:val="17"/>
              </w:rPr>
              <w:t>その他</w:t>
            </w:r>
          </w:p>
        </w:tc>
      </w:tr>
      <w:tr w:rsidR="0062354D" w14:paraId="6F14FAE5" w14:textId="77777777">
        <w:trPr>
          <w:cantSplit/>
          <w:trHeight w:val="2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9DBFE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D8465B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FDC7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8842F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3F49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A0AF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3404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D4E2F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2E45FD49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EA0E1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2C502B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4F1A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344E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63A9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1837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CA42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4229AF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05F0CB9E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2A3C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1BCFE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C42D9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7D723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93C40F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534B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40BF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C31D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741F0A75" w14:textId="77777777">
        <w:trPr>
          <w:cantSplit/>
          <w:trHeight w:val="2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C01CF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238B17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BD20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4BA12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31D7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EC27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70D59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07D91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74F722C6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E12DED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ABCE05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B3F0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DC5A2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3CCD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5362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B7A4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2E657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58B21664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FE0E0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6BEA71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0DE61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0CFB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D13F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A2DF7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2B23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AC7D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408A0F14" w14:textId="77777777">
        <w:trPr>
          <w:cantSplit/>
          <w:trHeight w:val="2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11E1A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0AB004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F55F4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15CF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74139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DFFFA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1CC3F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65701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093F70E6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13B4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FAB695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B2BA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75282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503B7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700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3842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70C4ED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547BD935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ACEE4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3FE888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C86BDF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F01E9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90E7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8C449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F530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02F8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0F0A7A6C" w14:textId="77777777">
        <w:trPr>
          <w:cantSplit/>
          <w:trHeight w:val="2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48A29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16620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79E1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972C2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46D8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B4B1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C397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E4BBEF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1C4E3A71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07365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BD38F1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E675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579D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E1367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B297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1916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2486A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3B891ADB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24B402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1A519F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BA10A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D173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10058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FD0A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43F47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C71DD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100D0BB5" w14:textId="77777777">
        <w:trPr>
          <w:cantSplit/>
          <w:trHeight w:val="2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D808DF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D9072A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499EA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1A70A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1D604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C37D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5F0A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8E9C4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0577B9FC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86EB0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F3684C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5160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A21D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22514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54B87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F5D0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F086F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5845BF85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6A7D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013B18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4E1B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3BC5D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E0CE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32FBCD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2AC2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4503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660BD671" w14:textId="77777777">
        <w:trPr>
          <w:cantSplit/>
          <w:trHeight w:val="2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D1291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20F2D4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0625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98DB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E140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2F7B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69AB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F98FB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5BADB5DD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2EA14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ED7CFA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0638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8053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E006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14F7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1A9D2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5CBC3A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2FBA5EF1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26D35A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6E509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0D4CB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458032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53C4F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B850E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3D26D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CA81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13D39D8E" w14:textId="77777777">
        <w:trPr>
          <w:cantSplit/>
          <w:trHeight w:val="2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D9077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FF1CE4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426D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5232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20A39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F070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C39C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E0882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345C4BBD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50075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3725CB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1C0A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798E9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1F3F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8417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42EB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6052F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734EDC96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D2625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142EF3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59FDB7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71C5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7EF2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5F97E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3F4E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7164A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715271F5" w14:textId="77777777">
        <w:trPr>
          <w:cantSplit/>
          <w:trHeight w:val="2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71602D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837797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F9C2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60B6F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192EA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E02EF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3623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9AC3B2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6CA88E4C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EAAC3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DE2062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D3E5A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DB8B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44342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521B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AD15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3E575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50E9E976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7EB94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54AE2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689D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728007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A6699A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E29B7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31332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4241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58D3522C" w14:textId="77777777">
        <w:trPr>
          <w:cantSplit/>
          <w:trHeight w:val="2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AE42EA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49DCD5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99857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62DF4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DB64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72E1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10AB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A4015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221B8489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04425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71F413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D4907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805D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43C0F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083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49D4A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92F70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01FC46E4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B85037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A1CA7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A283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C6392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8A445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6D5F0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469A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56BF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1D033FE6" w14:textId="77777777">
        <w:trPr>
          <w:cantSplit/>
          <w:trHeight w:val="2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384FFA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60F7AC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A67C4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B7B6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B11C4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547C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39E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5DAEA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5353AD0E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B7299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C3EAFD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AB0E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20C6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1930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1FFF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1FD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D15FC4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21A8EEF8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2DD8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99660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2AD74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90FEE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8ED9E7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A366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6E6B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CC7C7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35BB2075" w14:textId="77777777">
        <w:trPr>
          <w:cantSplit/>
          <w:trHeight w:val="2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E4531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559A7D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47929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90C3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73AAD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2F9B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3509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1708D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0CF5C3C7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D9081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1911AF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8358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B26E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1680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0C037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AD87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C043CD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2D4DE6C3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45487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B9176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8549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317D24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9AC3F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5BC3C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1765D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6B0EB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27ACE818" w14:textId="77777777">
        <w:trPr>
          <w:cantSplit/>
          <w:trHeight w:val="2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9A93F1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2A5ADE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CDA1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70C88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87A0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E0FF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87EFA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CC38D4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37EB3AB1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50BAB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17915D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06DE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638C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D555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DF4F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C44E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599663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  <w:tr w:rsidR="0062354D" w14:paraId="5C171D9C" w14:textId="77777777">
        <w:trPr>
          <w:cantSplit/>
          <w:trHeight w:val="20"/>
        </w:trPr>
        <w:tc>
          <w:tcPr>
            <w:tcW w:w="18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37735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131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509EAF" w14:textId="77777777" w:rsidR="0062354D" w:rsidRDefault="0062354D">
            <w:pPr>
              <w:spacing w:line="300" w:lineRule="exact"/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E45D64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DF998C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126FFD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F3ED6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A7062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634E0" w14:textId="77777777" w:rsidR="0062354D" w:rsidRDefault="0062354D">
            <w:pPr>
              <w:rPr>
                <w:rFonts w:hAnsi="ＭＳ 明朝"/>
                <w:snapToGrid w:val="0"/>
                <w:sz w:val="24"/>
                <w:szCs w:val="17"/>
              </w:rPr>
            </w:pPr>
          </w:p>
        </w:tc>
      </w:tr>
    </w:tbl>
    <w:p w14:paraId="7DD7D843" w14:textId="77777777" w:rsidR="0062354D" w:rsidRDefault="0062354D">
      <w:pPr>
        <w:rPr>
          <w:rFonts w:hAnsi="ＭＳ 明朝"/>
          <w:snapToGrid w:val="0"/>
          <w:sz w:val="24"/>
        </w:rPr>
      </w:pPr>
    </w:p>
    <w:sectPr w:rsidR="0062354D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CDE91" w14:textId="77777777" w:rsidR="008657EC" w:rsidRDefault="008657EC">
      <w:r>
        <w:separator/>
      </w:r>
    </w:p>
  </w:endnote>
  <w:endnote w:type="continuationSeparator" w:id="0">
    <w:p w14:paraId="7ED502C1" w14:textId="77777777" w:rsidR="008657EC" w:rsidRDefault="0086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8670" w14:textId="77777777" w:rsidR="008657EC" w:rsidRDefault="008657EC">
      <w:r>
        <w:separator/>
      </w:r>
    </w:p>
  </w:footnote>
  <w:footnote w:type="continuationSeparator" w:id="0">
    <w:p w14:paraId="36B10D32" w14:textId="77777777" w:rsidR="008657EC" w:rsidRDefault="00865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48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354D"/>
    <w:rsid w:val="000C332E"/>
    <w:rsid w:val="00373284"/>
    <w:rsid w:val="00415778"/>
    <w:rsid w:val="0062034E"/>
    <w:rsid w:val="0062354D"/>
    <w:rsid w:val="00690584"/>
    <w:rsid w:val="006E3692"/>
    <w:rsid w:val="00747DF9"/>
    <w:rsid w:val="00804A9A"/>
    <w:rsid w:val="00811094"/>
    <w:rsid w:val="008657EC"/>
    <w:rsid w:val="00871010"/>
    <w:rsid w:val="0088775D"/>
    <w:rsid w:val="00A64EDA"/>
    <w:rsid w:val="00B81A61"/>
    <w:rsid w:val="00C12FDD"/>
    <w:rsid w:val="00CA1961"/>
    <w:rsid w:val="00DC6B1D"/>
    <w:rsid w:val="00E5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E83B1F0"/>
  <w15:chartTrackingRefBased/>
  <w15:docId w15:val="{00F32079-9480-4E83-B1D7-BCF4D5F3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CA1961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88775D"/>
    <w:pPr>
      <w:jc w:val="center"/>
    </w:pPr>
    <w:rPr>
      <w:rFonts w:hAnsi="ＭＳ 明朝"/>
      <w:snapToGrid w:val="0"/>
      <w:sz w:val="24"/>
    </w:rPr>
  </w:style>
  <w:style w:type="character" w:customStyle="1" w:styleId="a8">
    <w:name w:val="記 (文字)"/>
    <w:link w:val="a7"/>
    <w:rsid w:val="0088775D"/>
    <w:rPr>
      <w:rFonts w:ascii="ＭＳ 明朝" w:hAnsi="ＭＳ 明朝"/>
      <w:snapToGrid w:val="0"/>
      <w:kern w:val="2"/>
      <w:sz w:val="24"/>
      <w:szCs w:val="21"/>
    </w:rPr>
  </w:style>
  <w:style w:type="paragraph" w:styleId="a9">
    <w:name w:val="Closing"/>
    <w:basedOn w:val="a"/>
    <w:link w:val="aa"/>
    <w:rsid w:val="0088775D"/>
    <w:pPr>
      <w:jc w:val="right"/>
    </w:pPr>
    <w:rPr>
      <w:rFonts w:hAnsi="ＭＳ 明朝"/>
      <w:snapToGrid w:val="0"/>
      <w:sz w:val="24"/>
    </w:rPr>
  </w:style>
  <w:style w:type="character" w:customStyle="1" w:styleId="aa">
    <w:name w:val="結語 (文字)"/>
    <w:link w:val="a9"/>
    <w:rsid w:val="0088775D"/>
    <w:rPr>
      <w:rFonts w:ascii="ＭＳ 明朝" w:hAnsi="ＭＳ 明朝"/>
      <w:snapToGrid w:val="0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 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*</dc:creator>
  <cp:keywords/>
  <dc:description/>
  <cp:lastModifiedBy>2022-10</cp:lastModifiedBy>
  <cp:revision>4</cp:revision>
  <cp:lastPrinted>2020-11-15T04:23:00Z</cp:lastPrinted>
  <dcterms:created xsi:type="dcterms:W3CDTF">2025-12-11T02:46:00Z</dcterms:created>
  <dcterms:modified xsi:type="dcterms:W3CDTF">2025-12-11T02:48:00Z</dcterms:modified>
</cp:coreProperties>
</file>